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57" w:rsidRDefault="00633A57" w:rsidP="00633A57">
      <w:pPr>
        <w:spacing w:line="240" w:lineRule="atLeast"/>
        <w:ind w:right="284"/>
        <w:rPr>
          <w:rFonts w:ascii="Times New Roman" w:hAnsi="Times New Roman" w:cs="Times New Roman"/>
          <w:sz w:val="24"/>
          <w:szCs w:val="24"/>
        </w:rPr>
      </w:pPr>
    </w:p>
    <w:p w:rsidR="00633A57" w:rsidRPr="00633A57" w:rsidRDefault="00633A57" w:rsidP="00633A57">
      <w:pPr>
        <w:jc w:val="center"/>
        <w:rPr>
          <w:rFonts w:ascii="Times New Roman" w:hAnsi="Times New Roman" w:cs="Times New Roman"/>
          <w:b/>
        </w:rPr>
      </w:pPr>
      <w:r w:rsidRPr="00633A57">
        <w:rPr>
          <w:rFonts w:ascii="Times New Roman" w:hAnsi="Times New Roman" w:cs="Times New Roman"/>
          <w:b/>
        </w:rPr>
        <w:t>муниципальное  бюджетное дошкольное образовательное учреждение  «Детский сад комбинированного вида № 61» городского округа Самара</w:t>
      </w:r>
    </w:p>
    <w:p w:rsidR="00633A57" w:rsidRPr="00633A57" w:rsidRDefault="00633A57" w:rsidP="00633A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633A57">
        <w:rPr>
          <w:rFonts w:ascii="Times New Roman" w:hAnsi="Times New Roman" w:cs="Times New Roman"/>
        </w:rPr>
        <w:t>Самара–114, пр</w:t>
      </w:r>
      <w:proofErr w:type="gramStart"/>
      <w:r w:rsidRPr="00633A57">
        <w:rPr>
          <w:rFonts w:ascii="Times New Roman" w:hAnsi="Times New Roman" w:cs="Times New Roman"/>
        </w:rPr>
        <w:t>.К</w:t>
      </w:r>
      <w:proofErr w:type="gramEnd"/>
      <w:r w:rsidRPr="00633A57">
        <w:rPr>
          <w:rFonts w:ascii="Times New Roman" w:hAnsi="Times New Roman" w:cs="Times New Roman"/>
        </w:rPr>
        <w:t xml:space="preserve">ирова, 397а   ~  </w:t>
      </w:r>
      <w:hyperlink r:id="rId5" w:history="1">
        <w:r w:rsidRPr="00633A57">
          <w:rPr>
            <w:rStyle w:val="a5"/>
            <w:rFonts w:ascii="Times New Roman" w:hAnsi="Times New Roman" w:cs="Times New Roman"/>
            <w:b/>
            <w:color w:val="3333CC"/>
            <w:lang w:val="en-US"/>
          </w:rPr>
          <w:t>mbdou</w:t>
        </w:r>
        <w:r w:rsidRPr="00633A57">
          <w:rPr>
            <w:rStyle w:val="a5"/>
            <w:rFonts w:ascii="Times New Roman" w:hAnsi="Times New Roman" w:cs="Times New Roman"/>
            <w:b/>
            <w:color w:val="3333CC"/>
          </w:rPr>
          <w:t>61</w:t>
        </w:r>
        <w:r w:rsidRPr="00633A57">
          <w:rPr>
            <w:rStyle w:val="a5"/>
            <w:rFonts w:ascii="Times New Roman" w:hAnsi="Times New Roman" w:cs="Times New Roman"/>
            <w:b/>
            <w:color w:val="3333CC"/>
            <w:lang w:val="en-US"/>
          </w:rPr>
          <w:t>sam</w:t>
        </w:r>
        <w:r w:rsidRPr="00633A57">
          <w:rPr>
            <w:rStyle w:val="a5"/>
            <w:rFonts w:ascii="Times New Roman" w:hAnsi="Times New Roman" w:cs="Times New Roman"/>
            <w:b/>
            <w:color w:val="3333CC"/>
          </w:rPr>
          <w:t>@</w:t>
        </w:r>
        <w:r w:rsidRPr="00633A57">
          <w:rPr>
            <w:rStyle w:val="a5"/>
            <w:rFonts w:ascii="Times New Roman" w:hAnsi="Times New Roman" w:cs="Times New Roman"/>
            <w:b/>
            <w:color w:val="3333CC"/>
            <w:lang w:val="en-US"/>
          </w:rPr>
          <w:t>mai</w:t>
        </w:r>
        <w:proofErr w:type="spellStart"/>
        <w:r w:rsidRPr="00633A57">
          <w:rPr>
            <w:rStyle w:val="a5"/>
            <w:rFonts w:ascii="Times New Roman" w:hAnsi="Times New Roman" w:cs="Times New Roman"/>
            <w:b/>
            <w:color w:val="3333CC"/>
          </w:rPr>
          <w:t>l.ru</w:t>
        </w:r>
        <w:proofErr w:type="spellEnd"/>
      </w:hyperlink>
      <w:r w:rsidRPr="00633A57">
        <w:rPr>
          <w:rFonts w:ascii="Times New Roman" w:hAnsi="Times New Roman" w:cs="Times New Roman"/>
          <w:b/>
          <w:color w:val="3333CC"/>
        </w:rPr>
        <w:t xml:space="preserve">  </w:t>
      </w:r>
      <w:r w:rsidRPr="00633A57">
        <w:rPr>
          <w:rFonts w:ascii="Times New Roman" w:hAnsi="Times New Roman" w:cs="Times New Roman"/>
          <w:b/>
        </w:rPr>
        <w:t>~</w:t>
      </w:r>
      <w:r w:rsidRPr="00633A57">
        <w:rPr>
          <w:rFonts w:ascii="Times New Roman" w:hAnsi="Times New Roman" w:cs="Times New Roman"/>
        </w:rPr>
        <w:t xml:space="preserve">  Тел.956-67-74. факс  956-44-33</w:t>
      </w:r>
    </w:p>
    <w:p w:rsidR="00EF7149" w:rsidRPr="007F1A91" w:rsidRDefault="00EF7149" w:rsidP="00EF7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149" w:rsidRPr="007F1A91" w:rsidRDefault="00EF7149" w:rsidP="00EF7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149" w:rsidRPr="007F1A91" w:rsidRDefault="00EF7149" w:rsidP="00EF7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49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91" w:rsidRDefault="007F1A91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91" w:rsidRDefault="007F1A91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91" w:rsidRDefault="007F1A91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91" w:rsidRPr="007F1A91" w:rsidRDefault="007F1A91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91">
        <w:rPr>
          <w:rFonts w:ascii="Times New Roman" w:hAnsi="Times New Roman" w:cs="Times New Roman"/>
          <w:b/>
          <w:sz w:val="24"/>
          <w:szCs w:val="24"/>
        </w:rPr>
        <w:t>Конспект НОД «</w:t>
      </w:r>
      <w:r w:rsidR="00A134DE">
        <w:rPr>
          <w:rFonts w:ascii="Times New Roman" w:hAnsi="Times New Roman" w:cs="Times New Roman"/>
          <w:b/>
          <w:sz w:val="24"/>
          <w:szCs w:val="24"/>
        </w:rPr>
        <w:t>П</w:t>
      </w:r>
      <w:r w:rsidRPr="007F1A91">
        <w:rPr>
          <w:rFonts w:ascii="Times New Roman" w:hAnsi="Times New Roman" w:cs="Times New Roman"/>
          <w:b/>
          <w:sz w:val="24"/>
          <w:szCs w:val="24"/>
        </w:rPr>
        <w:t xml:space="preserve">утешествие на Луну» </w:t>
      </w: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91">
        <w:rPr>
          <w:rFonts w:ascii="Times New Roman" w:hAnsi="Times New Roman" w:cs="Times New Roman"/>
          <w:b/>
          <w:sz w:val="24"/>
          <w:szCs w:val="24"/>
        </w:rPr>
        <w:t xml:space="preserve">с применением игрового набора «Дары </w:t>
      </w:r>
      <w:proofErr w:type="spellStart"/>
      <w:r w:rsidRPr="007F1A91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Pr="007F1A91">
        <w:rPr>
          <w:rFonts w:ascii="Times New Roman" w:hAnsi="Times New Roman" w:cs="Times New Roman"/>
          <w:b/>
          <w:sz w:val="24"/>
          <w:szCs w:val="24"/>
        </w:rPr>
        <w:t>»</w:t>
      </w: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83101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7F1A91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A91" w:rsidRDefault="007F1A91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A91" w:rsidRPr="007F1A91" w:rsidRDefault="007F1A91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A91">
        <w:rPr>
          <w:rFonts w:ascii="Times New Roman" w:hAnsi="Times New Roman" w:cs="Times New Roman"/>
          <w:sz w:val="24"/>
          <w:szCs w:val="24"/>
        </w:rPr>
        <w:t xml:space="preserve">Подготовили: </w:t>
      </w:r>
    </w:p>
    <w:p w:rsidR="00EF7149" w:rsidRPr="007F1A91" w:rsidRDefault="00EF7149" w:rsidP="00EF7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A91">
        <w:rPr>
          <w:rFonts w:ascii="Times New Roman" w:hAnsi="Times New Roman" w:cs="Times New Roman"/>
          <w:sz w:val="24"/>
          <w:szCs w:val="24"/>
        </w:rPr>
        <w:t>старший воспитатель Калинина Татьяна Васильевна,</w:t>
      </w:r>
    </w:p>
    <w:p w:rsidR="00EF7149" w:rsidRPr="007F1A91" w:rsidRDefault="00EF7149" w:rsidP="00EF7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A91">
        <w:rPr>
          <w:rFonts w:ascii="Times New Roman" w:hAnsi="Times New Roman" w:cs="Times New Roman"/>
          <w:sz w:val="24"/>
          <w:szCs w:val="24"/>
        </w:rPr>
        <w:t>воспитатель Черкасова Виктория Юрьевна</w:t>
      </w:r>
    </w:p>
    <w:p w:rsidR="007F1A91" w:rsidRDefault="007F1A91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1A91" w:rsidRPr="007F1A91" w:rsidRDefault="007F1A91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149" w:rsidRPr="007F1A91" w:rsidRDefault="00EF7149" w:rsidP="00EF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A91">
        <w:rPr>
          <w:rFonts w:ascii="Times New Roman" w:hAnsi="Times New Roman" w:cs="Times New Roman"/>
          <w:sz w:val="24"/>
          <w:szCs w:val="24"/>
        </w:rPr>
        <w:t>2020г.</w:t>
      </w:r>
    </w:p>
    <w:p w:rsidR="00EF7149" w:rsidRDefault="00EF7149" w:rsidP="007F1A9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149">
        <w:rPr>
          <w:rFonts w:ascii="Times New Roman" w:hAnsi="Times New Roman" w:cs="Times New Roman"/>
          <w:b/>
          <w:sz w:val="24"/>
          <w:szCs w:val="24"/>
        </w:rPr>
        <w:lastRenderedPageBreak/>
        <w:t>Возрастная группа:</w:t>
      </w:r>
      <w:r w:rsidRPr="00CD37C2">
        <w:rPr>
          <w:rFonts w:ascii="Times New Roman" w:hAnsi="Times New Roman" w:cs="Times New Roman"/>
          <w:sz w:val="24"/>
          <w:szCs w:val="24"/>
        </w:rPr>
        <w:t xml:space="preserve"> </w:t>
      </w:r>
      <w:r w:rsidR="00883101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CD37C2">
        <w:rPr>
          <w:rFonts w:ascii="Times New Roman" w:hAnsi="Times New Roman" w:cs="Times New Roman"/>
          <w:sz w:val="24"/>
          <w:szCs w:val="24"/>
        </w:rPr>
        <w:t>(</w:t>
      </w:r>
      <w:r w:rsidR="00883101">
        <w:rPr>
          <w:rFonts w:ascii="Times New Roman" w:hAnsi="Times New Roman" w:cs="Times New Roman"/>
          <w:sz w:val="24"/>
          <w:szCs w:val="24"/>
        </w:rPr>
        <w:t>5-</w:t>
      </w:r>
      <w:r w:rsidR="00E54021" w:rsidRPr="00CD37C2">
        <w:rPr>
          <w:rFonts w:ascii="Times New Roman" w:hAnsi="Times New Roman" w:cs="Times New Roman"/>
          <w:sz w:val="24"/>
          <w:szCs w:val="24"/>
        </w:rPr>
        <w:t>6</w:t>
      </w:r>
      <w:r w:rsidRPr="00CD37C2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149">
        <w:rPr>
          <w:rFonts w:ascii="Times New Roman" w:hAnsi="Times New Roman" w:cs="Times New Roman"/>
          <w:b/>
          <w:sz w:val="24"/>
          <w:szCs w:val="24"/>
        </w:rPr>
        <w:t>Количество детей:</w:t>
      </w:r>
      <w:r w:rsidRPr="00CD37C2">
        <w:rPr>
          <w:rFonts w:ascii="Times New Roman" w:hAnsi="Times New Roman" w:cs="Times New Roman"/>
          <w:sz w:val="24"/>
          <w:szCs w:val="24"/>
        </w:rPr>
        <w:t xml:space="preserve"> 20-25 человек.</w:t>
      </w: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149">
        <w:rPr>
          <w:rFonts w:ascii="Times New Roman" w:hAnsi="Times New Roman" w:cs="Times New Roman"/>
          <w:b/>
          <w:sz w:val="24"/>
          <w:szCs w:val="24"/>
        </w:rPr>
        <w:t>Тема:</w:t>
      </w:r>
      <w:r w:rsidRPr="00CD37C2">
        <w:rPr>
          <w:rFonts w:ascii="Times New Roman" w:hAnsi="Times New Roman" w:cs="Times New Roman"/>
          <w:sz w:val="24"/>
          <w:szCs w:val="24"/>
        </w:rPr>
        <w:t xml:space="preserve"> «</w:t>
      </w:r>
      <w:r w:rsidR="00390674" w:rsidRPr="00CD37C2">
        <w:rPr>
          <w:rFonts w:ascii="Times New Roman" w:hAnsi="Times New Roman" w:cs="Times New Roman"/>
          <w:sz w:val="24"/>
          <w:szCs w:val="24"/>
        </w:rPr>
        <w:t>Путешествие на Луну</w:t>
      </w:r>
      <w:r w:rsidRPr="00CD37C2">
        <w:rPr>
          <w:rFonts w:ascii="Times New Roman" w:hAnsi="Times New Roman" w:cs="Times New Roman"/>
          <w:sz w:val="24"/>
          <w:szCs w:val="24"/>
        </w:rPr>
        <w:t>».</w:t>
      </w: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149">
        <w:rPr>
          <w:rFonts w:ascii="Times New Roman" w:hAnsi="Times New Roman" w:cs="Times New Roman"/>
          <w:b/>
          <w:sz w:val="24"/>
          <w:szCs w:val="24"/>
        </w:rPr>
        <w:t>Цель:</w:t>
      </w:r>
      <w:r w:rsidRPr="00CD37C2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390674" w:rsidRPr="00CD37C2">
        <w:rPr>
          <w:rFonts w:ascii="Times New Roman" w:hAnsi="Times New Roman" w:cs="Times New Roman"/>
          <w:sz w:val="24"/>
          <w:szCs w:val="24"/>
        </w:rPr>
        <w:t>и</w:t>
      </w:r>
      <w:r w:rsidRPr="00CD37C2">
        <w:rPr>
          <w:rFonts w:ascii="Times New Roman" w:hAnsi="Times New Roman" w:cs="Times New Roman"/>
          <w:sz w:val="24"/>
          <w:szCs w:val="24"/>
        </w:rPr>
        <w:t xml:space="preserve">ть </w:t>
      </w:r>
      <w:r w:rsidR="00390674" w:rsidRPr="00CD37C2">
        <w:rPr>
          <w:rFonts w:ascii="Times New Roman" w:hAnsi="Times New Roman" w:cs="Times New Roman"/>
          <w:sz w:val="24"/>
          <w:szCs w:val="24"/>
        </w:rPr>
        <w:t xml:space="preserve">и уточнить </w:t>
      </w:r>
      <w:r w:rsidRPr="00CD37C2">
        <w:rPr>
          <w:rFonts w:ascii="Times New Roman" w:hAnsi="Times New Roman" w:cs="Times New Roman"/>
          <w:sz w:val="24"/>
          <w:szCs w:val="24"/>
        </w:rPr>
        <w:t>представления о Луне</w:t>
      </w:r>
      <w:r w:rsidR="00EF7149">
        <w:rPr>
          <w:rFonts w:ascii="Times New Roman" w:hAnsi="Times New Roman" w:cs="Times New Roman"/>
          <w:sz w:val="24"/>
          <w:szCs w:val="24"/>
        </w:rPr>
        <w:t>.</w:t>
      </w:r>
    </w:p>
    <w:p w:rsidR="00990DA8" w:rsidRPr="00EF7149" w:rsidRDefault="00990DA8" w:rsidP="00CD37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1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0DA8" w:rsidRPr="00EF7149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149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990DA8" w:rsidRPr="00CD37C2" w:rsidRDefault="00990DA8" w:rsidP="00CD37C2">
      <w:pPr>
        <w:pStyle w:val="a4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7C2">
        <w:rPr>
          <w:rFonts w:ascii="Times New Roman" w:hAnsi="Times New Roman" w:cs="Times New Roman"/>
          <w:sz w:val="24"/>
          <w:szCs w:val="24"/>
        </w:rPr>
        <w:t>Устанавливать положительные взаимоотношения со сверстниками на основе соблюдения элементарных норм поведения;</w:t>
      </w:r>
    </w:p>
    <w:p w:rsidR="00990DA8" w:rsidRPr="00EF7149" w:rsidRDefault="00990DA8" w:rsidP="00CD3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149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990DA8" w:rsidRPr="00CD37C2" w:rsidRDefault="00990DA8" w:rsidP="00CD37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CD37C2">
        <w:t>Расширять и уточ</w:t>
      </w:r>
      <w:r w:rsidR="00EF7149">
        <w:t xml:space="preserve">нять представления детей о Луне с помощью экспериментов с «Дарами </w:t>
      </w:r>
      <w:proofErr w:type="spellStart"/>
      <w:r w:rsidR="00EF7149">
        <w:t>Фребеля</w:t>
      </w:r>
      <w:proofErr w:type="spellEnd"/>
      <w:r w:rsidR="00EF7149">
        <w:t>»;</w:t>
      </w:r>
    </w:p>
    <w:p w:rsidR="00990DA8" w:rsidRPr="00CD37C2" w:rsidRDefault="00990DA8" w:rsidP="00CD37C2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7C2">
        <w:rPr>
          <w:rFonts w:ascii="Times New Roman" w:hAnsi="Times New Roman" w:cs="Times New Roman"/>
          <w:sz w:val="24"/>
          <w:szCs w:val="24"/>
        </w:rPr>
        <w:t>Развивать познавательный интерес детей к астрономии и космосу.</w:t>
      </w:r>
    </w:p>
    <w:p w:rsidR="00990DA8" w:rsidRPr="00EF7149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149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развитие:</w:t>
      </w:r>
    </w:p>
    <w:p w:rsidR="00990DA8" w:rsidRPr="00CD37C2" w:rsidRDefault="00990DA8" w:rsidP="00CD37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</w:pPr>
      <w:r w:rsidRPr="00CD37C2">
        <w:t>Развивать воображение, творческое мышление и способность передать это в своей работе;</w:t>
      </w:r>
    </w:p>
    <w:p w:rsidR="00990DA8" w:rsidRPr="00CD37C2" w:rsidRDefault="00990DA8" w:rsidP="00CD37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</w:pPr>
      <w:r w:rsidRPr="00CD37C2">
        <w:t>Развивать практические умения и навыки при создании заданного образа</w:t>
      </w:r>
      <w:r w:rsidR="00EF7149">
        <w:t>.</w:t>
      </w:r>
      <w:r w:rsidRPr="00CD37C2">
        <w:t xml:space="preserve"> </w:t>
      </w:r>
    </w:p>
    <w:p w:rsidR="00990DA8" w:rsidRPr="00EF7149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149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990DA8" w:rsidRPr="00CD37C2" w:rsidRDefault="00990DA8" w:rsidP="00CD37C2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7C2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укреплению физического и психического здоровья детей с помощью </w:t>
      </w:r>
      <w:proofErr w:type="spellStart"/>
      <w:r w:rsidRPr="00CD37C2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D37C2">
        <w:rPr>
          <w:rFonts w:ascii="Times New Roman" w:hAnsi="Times New Roman" w:cs="Times New Roman"/>
          <w:sz w:val="24"/>
          <w:szCs w:val="24"/>
        </w:rPr>
        <w:t>;</w:t>
      </w:r>
    </w:p>
    <w:p w:rsidR="00990DA8" w:rsidRPr="00CD37C2" w:rsidRDefault="00990DA8" w:rsidP="00CD37C2">
      <w:pPr>
        <w:pStyle w:val="a4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D37C2"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осанку. </w:t>
      </w:r>
    </w:p>
    <w:p w:rsidR="00990DA8" w:rsidRPr="00EF7149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F7149">
        <w:rPr>
          <w:b/>
        </w:rPr>
        <w:t xml:space="preserve">Обеспечение занятия: 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F7149">
        <w:rPr>
          <w:u w:val="single"/>
        </w:rPr>
        <w:t>Для воспитателя:</w:t>
      </w:r>
      <w:r w:rsidRPr="00CD37C2">
        <w:t xml:space="preserve"> </w:t>
      </w:r>
      <w:r w:rsidR="00390674" w:rsidRPr="00CD37C2">
        <w:t xml:space="preserve">изображения и фотографии луны в разных фазах, фото Нила </w:t>
      </w:r>
      <w:proofErr w:type="spellStart"/>
      <w:r w:rsidR="00390674" w:rsidRPr="00CD37C2">
        <w:t>Армстронга</w:t>
      </w:r>
      <w:proofErr w:type="spellEnd"/>
      <w:r w:rsidR="00390674" w:rsidRPr="00CD37C2">
        <w:t>, лунный песок</w:t>
      </w:r>
      <w:r w:rsidRPr="00CD37C2">
        <w:t>, камешки, модель луны</w:t>
      </w:r>
      <w:r w:rsidR="00390674" w:rsidRPr="00CD37C2">
        <w:t>.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F7149">
        <w:rPr>
          <w:u w:val="single"/>
        </w:rPr>
        <w:t>Для детей:</w:t>
      </w:r>
      <w:r w:rsidRPr="00CD37C2">
        <w:t xml:space="preserve"> </w:t>
      </w:r>
      <w:r w:rsidR="00390674" w:rsidRPr="00CD37C2">
        <w:t>цветные карандаши, лист бумаги</w:t>
      </w:r>
    </w:p>
    <w:p w:rsidR="00390674" w:rsidRPr="00EF7149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F7149">
        <w:rPr>
          <w:b/>
        </w:rPr>
        <w:t>Предварительная работа</w:t>
      </w:r>
      <w:r w:rsidR="00EF7149">
        <w:rPr>
          <w:b/>
        </w:rPr>
        <w:t>: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D37C2">
        <w:t>Беседа о космосе, рассматривание иллюстраций на тему “Космос”, чтение художественной и энциклопедической литературы о космосе, отгадывание загадок о космосе.</w:t>
      </w:r>
    </w:p>
    <w:p w:rsidR="00990DA8" w:rsidRPr="00EF7149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F7149">
        <w:rPr>
          <w:b/>
        </w:rPr>
        <w:t>План совместной деятельности</w:t>
      </w:r>
      <w:r w:rsidR="00EF7149" w:rsidRPr="00EF7149">
        <w:rPr>
          <w:b/>
        </w:rPr>
        <w:t>: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D37C2">
        <w:t>1. Мотивация детей на знакомство со спутником нашей планеты.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D37C2">
        <w:t>2. Закрепление и обобщение знаний детей о Луне, проведение опытов.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D37C2">
        <w:t>3. Создание творческой работы «</w:t>
      </w:r>
      <w:r w:rsidR="00390674" w:rsidRPr="00CD37C2">
        <w:t>Как меняется луна</w:t>
      </w:r>
      <w:r w:rsidRPr="00CD37C2">
        <w:t>».</w:t>
      </w:r>
    </w:p>
    <w:p w:rsidR="00990DA8" w:rsidRDefault="00990DA8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7C2" w:rsidRDefault="00CD37C2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7C2" w:rsidRDefault="00CD37C2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7C2" w:rsidRPr="00CD37C2" w:rsidRDefault="00CD37C2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0DA8" w:rsidRPr="00AB6944" w:rsidRDefault="00990DA8" w:rsidP="00CD37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44">
        <w:rPr>
          <w:rFonts w:ascii="Times New Roman" w:hAnsi="Times New Roman" w:cs="Times New Roman"/>
          <w:b/>
          <w:sz w:val="24"/>
          <w:szCs w:val="24"/>
        </w:rPr>
        <w:t>Ход совместной деятельности</w:t>
      </w:r>
      <w:r w:rsidR="00AB6944">
        <w:rPr>
          <w:rFonts w:ascii="Times New Roman" w:hAnsi="Times New Roman" w:cs="Times New Roman"/>
          <w:b/>
          <w:sz w:val="24"/>
          <w:szCs w:val="24"/>
        </w:rPr>
        <w:t>:</w:t>
      </w: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37C2">
        <w:rPr>
          <w:rFonts w:ascii="Times New Roman" w:hAnsi="Times New Roman" w:cs="Times New Roman"/>
          <w:b/>
          <w:i/>
          <w:sz w:val="24"/>
          <w:szCs w:val="24"/>
        </w:rPr>
        <w:t>Мотивационный этап</w:t>
      </w:r>
      <w:r w:rsidR="00AB69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F49" w:rsidRPr="00CD37C2" w:rsidRDefault="00690F49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90F49" w:rsidRPr="00CD3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C25" w:rsidRPr="00AB6944" w:rsidRDefault="00AB6944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694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B3475C" w:rsidRPr="00CD37C2" w:rsidRDefault="00B3475C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7C2">
        <w:rPr>
          <w:rFonts w:ascii="Times New Roman" w:hAnsi="Times New Roman" w:cs="Times New Roman"/>
          <w:sz w:val="24"/>
          <w:szCs w:val="24"/>
        </w:rPr>
        <w:t>Освещает ночью путь,</w:t>
      </w:r>
      <w:r w:rsidRPr="00CD37C2">
        <w:rPr>
          <w:rFonts w:ascii="Times New Roman" w:hAnsi="Times New Roman" w:cs="Times New Roman"/>
          <w:sz w:val="24"/>
          <w:szCs w:val="24"/>
        </w:rPr>
        <w:br/>
        <w:t>Звездам не дает заснуть.</w:t>
      </w:r>
      <w:r w:rsidRPr="00CD37C2">
        <w:rPr>
          <w:rFonts w:ascii="Times New Roman" w:hAnsi="Times New Roman" w:cs="Times New Roman"/>
          <w:sz w:val="24"/>
          <w:szCs w:val="24"/>
        </w:rPr>
        <w:br/>
        <w:t>Пусть все спят, ей не до сна,</w:t>
      </w:r>
      <w:r w:rsidRPr="00CD37C2">
        <w:rPr>
          <w:rFonts w:ascii="Times New Roman" w:hAnsi="Times New Roman" w:cs="Times New Roman"/>
          <w:sz w:val="24"/>
          <w:szCs w:val="24"/>
        </w:rPr>
        <w:br/>
        <w:t>В небе светит нам …</w:t>
      </w:r>
    </w:p>
    <w:p w:rsidR="00B3475C" w:rsidRPr="00CD37C2" w:rsidRDefault="00B3475C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224" w:rsidRPr="00AB6944" w:rsidRDefault="00AB6944" w:rsidP="00CD37C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6944">
        <w:rPr>
          <w:rFonts w:ascii="Times New Roman" w:hAnsi="Times New Roman" w:cs="Times New Roman"/>
          <w:i/>
          <w:sz w:val="24"/>
          <w:szCs w:val="24"/>
        </w:rPr>
        <w:t>В группе приглушается свет, на экране идет слайд-шоу с изображениями Луны в разных фазах. Предлагается детям р</w:t>
      </w:r>
      <w:r w:rsidR="00F41224" w:rsidRPr="00AB6944">
        <w:rPr>
          <w:rFonts w:ascii="Times New Roman" w:hAnsi="Times New Roman" w:cs="Times New Roman"/>
          <w:i/>
          <w:sz w:val="24"/>
          <w:szCs w:val="24"/>
        </w:rPr>
        <w:t xml:space="preserve">ассмотреть фото. </w:t>
      </w:r>
    </w:p>
    <w:p w:rsidR="00890C25" w:rsidRPr="00CD37C2" w:rsidRDefault="00890C25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741D" w:rsidRPr="00AB6944" w:rsidRDefault="00AB6944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6944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AB6944">
        <w:rPr>
          <w:rFonts w:ascii="Times New Roman" w:hAnsi="Times New Roman" w:cs="Times New Roman"/>
          <w:sz w:val="24"/>
          <w:szCs w:val="24"/>
        </w:rPr>
        <w:t xml:space="preserve"> - </w:t>
      </w:r>
      <w:r w:rsidR="00690F49" w:rsidRPr="00D3741D">
        <w:rPr>
          <w:rFonts w:ascii="Times New Roman" w:hAnsi="Times New Roman" w:cs="Times New Roman"/>
          <w:sz w:val="24"/>
          <w:szCs w:val="24"/>
        </w:rPr>
        <w:t xml:space="preserve">У нашей планеты есть один спутник – это Луна, она вращается вокруг Земли. </w:t>
      </w:r>
      <w:r w:rsidR="00D3741D" w:rsidRPr="00D3741D">
        <w:rPr>
          <w:rFonts w:ascii="Times New Roman" w:hAnsi="Times New Roman" w:cs="Times New Roman"/>
          <w:sz w:val="24"/>
          <w:szCs w:val="24"/>
        </w:rPr>
        <w:t xml:space="preserve">Луна удалена от Земли на расстояние 384 400 км. Путешествие туда пешком заняло бы девять лет!  </w:t>
      </w:r>
    </w:p>
    <w:p w:rsidR="00690F49" w:rsidRDefault="00690F49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1D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37092F">
        <w:rPr>
          <w:rFonts w:ascii="Times New Roman" w:hAnsi="Times New Roman" w:cs="Times New Roman"/>
          <w:sz w:val="24"/>
          <w:szCs w:val="24"/>
        </w:rPr>
        <w:t>«</w:t>
      </w:r>
      <w:r w:rsidRPr="00D3741D">
        <w:rPr>
          <w:rFonts w:ascii="Times New Roman" w:hAnsi="Times New Roman" w:cs="Times New Roman"/>
          <w:sz w:val="24"/>
          <w:szCs w:val="24"/>
        </w:rPr>
        <w:t>Луна</w:t>
      </w:r>
      <w:r w:rsidR="0037092F">
        <w:rPr>
          <w:rFonts w:ascii="Times New Roman" w:hAnsi="Times New Roman" w:cs="Times New Roman"/>
          <w:sz w:val="24"/>
          <w:szCs w:val="24"/>
        </w:rPr>
        <w:t>»</w:t>
      </w:r>
      <w:r w:rsidRPr="00D3741D">
        <w:rPr>
          <w:rFonts w:ascii="Times New Roman" w:hAnsi="Times New Roman" w:cs="Times New Roman"/>
          <w:sz w:val="24"/>
          <w:szCs w:val="24"/>
        </w:rPr>
        <w:t xml:space="preserve"> </w:t>
      </w:r>
      <w:r w:rsidR="00890C25" w:rsidRPr="00D3741D">
        <w:rPr>
          <w:rFonts w:ascii="Times New Roman" w:hAnsi="Times New Roman" w:cs="Times New Roman"/>
          <w:sz w:val="24"/>
          <w:szCs w:val="24"/>
        </w:rPr>
        <w:t>обозначает</w:t>
      </w:r>
      <w:r w:rsidRPr="00D3741D">
        <w:rPr>
          <w:rFonts w:ascii="Times New Roman" w:hAnsi="Times New Roman" w:cs="Times New Roman"/>
          <w:sz w:val="24"/>
          <w:szCs w:val="24"/>
        </w:rPr>
        <w:t xml:space="preserve"> «Светлая».  </w:t>
      </w:r>
    </w:p>
    <w:p w:rsidR="00D3741D" w:rsidRPr="00D3741D" w:rsidRDefault="00D3741D" w:rsidP="00D37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1D">
        <w:rPr>
          <w:rFonts w:ascii="Times New Roman" w:hAnsi="Times New Roman" w:cs="Times New Roman"/>
          <w:sz w:val="24"/>
          <w:szCs w:val="24"/>
        </w:rPr>
        <w:t>Луна всегда обращена к Земле одной стороной.</w:t>
      </w:r>
    </w:p>
    <w:p w:rsidR="00D3741D" w:rsidRPr="00D3741D" w:rsidRDefault="00AB6944" w:rsidP="00D37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 вы знаете, что</w:t>
      </w:r>
      <w:r w:rsidR="00D3741D" w:rsidRPr="00D3741D">
        <w:rPr>
          <w:rFonts w:ascii="Times New Roman" w:hAnsi="Times New Roman" w:cs="Times New Roman"/>
          <w:sz w:val="24"/>
          <w:szCs w:val="24"/>
        </w:rPr>
        <w:t xml:space="preserve"> космонавты уже побывали на Луне? </w:t>
      </w:r>
    </w:p>
    <w:p w:rsidR="00AB6944" w:rsidRDefault="00D3741D" w:rsidP="00CD37C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741D">
        <w:rPr>
          <w:rFonts w:ascii="Times New Roman" w:hAnsi="Times New Roman" w:cs="Times New Roman"/>
          <w:sz w:val="24"/>
          <w:szCs w:val="24"/>
        </w:rPr>
        <w:t>- Высадка человека на Луну была осуществлена астронавтом США  12 июля 1969 года. Его звали Нил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9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Армстронг</w:t>
      </w:r>
      <w:proofErr w:type="spellEnd"/>
      <w:r w:rsidR="00AB69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F41224" w:rsidRPr="00AB6944" w:rsidRDefault="00AB6944" w:rsidP="00CD37C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694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Воспитатель показывает</w:t>
      </w:r>
      <w:r w:rsidR="00F41224" w:rsidRPr="00AB694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фото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американского астронавта</w:t>
      </w:r>
      <w:r w:rsidR="00F41224" w:rsidRPr="00AB694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890C25" w:rsidRPr="00CD37C2" w:rsidRDefault="00890C25" w:rsidP="00CD3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0DA8" w:rsidRPr="00CD37C2" w:rsidRDefault="00990DA8" w:rsidP="00CD37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37C2">
        <w:rPr>
          <w:rFonts w:ascii="Times New Roman" w:hAnsi="Times New Roman" w:cs="Times New Roman"/>
          <w:b/>
          <w:i/>
          <w:sz w:val="24"/>
          <w:szCs w:val="24"/>
        </w:rPr>
        <w:t>Основной этап</w:t>
      </w:r>
      <w:r w:rsidR="00EF714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7092F" w:rsidRPr="00AB6944" w:rsidRDefault="00AB6944" w:rsidP="00CD37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944">
        <w:rPr>
          <w:rFonts w:ascii="Times New Roman" w:hAnsi="Times New Roman" w:cs="Times New Roman"/>
          <w:i/>
          <w:sz w:val="24"/>
          <w:szCs w:val="24"/>
        </w:rPr>
        <w:t>Воспитатель показывает слайд с фотографиями поверхности Луны, где видны кратеры</w:t>
      </w:r>
      <w:r w:rsidR="00B3475C" w:rsidRPr="00AB69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0BB8" w:rsidRPr="00CD37C2" w:rsidRDefault="0037092F" w:rsidP="00CD37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92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30BB8" w:rsidRPr="00CD37C2">
        <w:rPr>
          <w:rFonts w:ascii="Times New Roman" w:hAnsi="Times New Roman" w:cs="Times New Roman"/>
          <w:sz w:val="24"/>
          <w:szCs w:val="24"/>
        </w:rPr>
        <w:t>Раньше люди думали, что тёмные области на Луне заполнены водой, поэтому называли их морями. Когда выяснилось, что на Луне нет атмосферы (а значит и жидкой воды там находиться не может, так как она сразу замёрзнет или испарится), то названия менять не стали, тем более они</w:t>
      </w:r>
      <w:r w:rsidR="00C30BB8" w:rsidRPr="00CD3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красивые и романтичные: Море Ясности, Залив Радуги, Озеро Сновидений, есть даже Море Изобилия. На Луне также заметны светлые кратеры с расходящимися в разные стороны серебристыми лучами. Они тоже образовались в результате падения на Луну астероидов, но уже гораздо позже, когда мантия затвердела и не вытекала на поверхность после столкновения. Раньше люди думали, что тёмные области на Луне заполнены водой, поэтому называли их морями.</w:t>
      </w:r>
    </w:p>
    <w:p w:rsidR="00C30BB8" w:rsidRPr="00CD37C2" w:rsidRDefault="00C30BB8" w:rsidP="00CD3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A8" w:rsidRPr="00CD37C2" w:rsidRDefault="00990DA8" w:rsidP="00EF71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37C2">
        <w:rPr>
          <w:rFonts w:ascii="Times New Roman" w:hAnsi="Times New Roman" w:cs="Times New Roman"/>
          <w:i/>
          <w:sz w:val="24"/>
          <w:szCs w:val="24"/>
        </w:rPr>
        <w:t>Опыт с лунным песком «Кратеры луны»</w:t>
      </w:r>
    </w:p>
    <w:p w:rsidR="00FD6187" w:rsidRPr="00CD37C2" w:rsidRDefault="0037092F" w:rsidP="00CD37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092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D6187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Кратеры на Луне делают астероиды, которые врезаются в наш спутник. Так как у Луны нет атмосферы, соответственно у нее нет от них защиты. </w:t>
      </w:r>
    </w:p>
    <w:p w:rsidR="00FD6187" w:rsidRPr="00CD37C2" w:rsidRDefault="00FD6187" w:rsidP="009E7F7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видеть нам это наглядно поможет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однос с лунным песком</w:t>
      </w:r>
      <w:r w:rsidR="005667F1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камни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 которым мы поэкспериментируем</w:t>
      </w:r>
      <w:r w:rsidR="005667F1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90DA8" w:rsidRPr="00CD37C2" w:rsidRDefault="00990DA8" w:rsidP="00CD37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187" w:rsidRPr="00CD37C2" w:rsidRDefault="0037092F" w:rsidP="00EF71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Опыт «Почему Л</w:t>
      </w:r>
      <w:r w:rsidR="00FD6187" w:rsidRPr="00CD37C2">
        <w:rPr>
          <w:rFonts w:ascii="Times New Roman" w:hAnsi="Times New Roman" w:cs="Times New Roman"/>
          <w:i/>
          <w:sz w:val="24"/>
          <w:szCs w:val="24"/>
        </w:rPr>
        <w:t>уну называют месяцем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B3475C" w:rsidRPr="00CD37C2" w:rsidRDefault="0037092F" w:rsidP="00CD37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92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3475C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Если мы внимательно будем смотреть на небо в течение календарного месяца, т</w:t>
      </w:r>
      <w:r w:rsidR="009E7F7A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о обнаружим, что в его течение Л</w:t>
      </w:r>
      <w:r w:rsidR="00B3475C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уна на небесном своде приобретает разную форму. От полного белого диска она постепенно превращается в тонкую, едва заметную полосу света, после чего на день исчезает вовсе, а дальше снова начинает "расти". Этот процесс называется лунным циклом и обуславливается тем, что земля</w:t>
      </w:r>
      <w:r w:rsidR="009E7F7A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 xml:space="preserve"> вращается вокруг своей оси, а Л</w:t>
      </w:r>
      <w:r w:rsidR="00B3475C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уна вращается вокруг земли. Именно поэтому</w:t>
      </w:r>
      <w:r w:rsidR="00890C25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,</w:t>
      </w:r>
      <w:r w:rsidR="00B3475C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 xml:space="preserve"> вы видим ее в разном освещении. Весь полный цикл таких изменений происходит в течение месяца, и име</w:t>
      </w:r>
      <w:r w:rsidR="009E7F7A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нно поэтому можно сказать, что Л</w:t>
      </w:r>
      <w:r w:rsidR="00B3475C" w:rsidRPr="00CD37C2">
        <w:rPr>
          <w:rFonts w:ascii="Times New Roman" w:hAnsi="Times New Roman" w:cs="Times New Roman"/>
          <w:color w:val="000305"/>
          <w:sz w:val="24"/>
          <w:szCs w:val="24"/>
          <w:shd w:val="clear" w:color="auto" w:fill="FFFFFF"/>
        </w:rPr>
        <w:t>уну назвали "месяц".</w:t>
      </w:r>
    </w:p>
    <w:p w:rsidR="00FD6187" w:rsidRPr="00CD37C2" w:rsidRDefault="00FD6187" w:rsidP="00AB69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Луна двигается вокруг Земли против часовой стрелки. Новолуние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наступает,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Л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уна находится между Землей и С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олнц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Фазы: новолуние, серп растущей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уны, первая че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тверть растущей Л</w:t>
      </w:r>
      <w:r w:rsidR="00EF71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уны, растущая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уна, полнолуние и т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еперь на уменьшение: убывающая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уна, четверть убываю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щей Луны, серп убывающей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уны и опять новолуние. </w:t>
      </w:r>
    </w:p>
    <w:p w:rsidR="005667F1" w:rsidRPr="008A06F3" w:rsidRDefault="00FD6187" w:rsidP="008A06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proofErr w:type="spellStart"/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</w:t>
      </w:r>
      <w:proofErr w:type="spellEnd"/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</w:t>
      </w:r>
      <w:r w:rsidR="00EF71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рп в небе похож на буквы С, то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уна «старая» убывающая, если визуально мы проведем п</w:t>
      </w:r>
      <w:r w:rsidR="00EF71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алочку и получится буква Р, то 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уна растущая</w:t>
      </w:r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(проводятся опыты с применением ящика, фонарика и шара из игрового набора «Дары </w:t>
      </w:r>
      <w:proofErr w:type="spellStart"/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Фребеля</w:t>
      </w:r>
      <w:proofErr w:type="spellEnd"/>
      <w:r w:rsidR="009E7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CD3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90DA8" w:rsidRPr="00CD37C2" w:rsidRDefault="00990DA8" w:rsidP="00EF71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37C2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>Один, два, три, четыре, пять,</w:t>
      </w:r>
      <w:r w:rsidR="00890C25" w:rsidRPr="00CD37C2">
        <w:t xml:space="preserve"> </w:t>
      </w:r>
      <w:r w:rsidRPr="00CD37C2">
        <w:t>(</w:t>
      </w:r>
      <w:r w:rsidRPr="00CD37C2">
        <w:rPr>
          <w:i/>
          <w:iCs/>
          <w:bdr w:val="none" w:sz="0" w:space="0" w:color="auto" w:frame="1"/>
        </w:rPr>
        <w:t>ходьба на месте</w:t>
      </w:r>
      <w:r w:rsidRPr="00CD37C2">
        <w:t>)</w:t>
      </w:r>
    </w:p>
    <w:p w:rsidR="00990DA8" w:rsidRPr="00CD37C2" w:rsidRDefault="00890C25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 xml:space="preserve">В космос мы летим опять. </w:t>
      </w:r>
      <w:r w:rsidR="00990DA8" w:rsidRPr="00CD37C2">
        <w:t>(</w:t>
      </w:r>
      <w:r w:rsidR="00990DA8" w:rsidRPr="00CD37C2">
        <w:rPr>
          <w:i/>
          <w:iCs/>
          <w:bdr w:val="none" w:sz="0" w:space="0" w:color="auto" w:frame="1"/>
        </w:rPr>
        <w:t>соединить руки над головой</w:t>
      </w:r>
      <w:r w:rsidR="00990DA8" w:rsidRPr="00CD37C2">
        <w:t>)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>Отрываюсь от Земли,</w:t>
      </w:r>
      <w:r w:rsidR="00890C25" w:rsidRPr="00CD37C2">
        <w:t xml:space="preserve"> </w:t>
      </w:r>
      <w:r w:rsidRPr="00CD37C2">
        <w:t>(</w:t>
      </w:r>
      <w:r w:rsidRPr="00CD37C2">
        <w:rPr>
          <w:i/>
          <w:iCs/>
          <w:bdr w:val="none" w:sz="0" w:space="0" w:color="auto" w:frame="1"/>
        </w:rPr>
        <w:t>подпрыгнуть</w:t>
      </w:r>
      <w:r w:rsidRPr="00CD37C2">
        <w:t>)</w:t>
      </w:r>
    </w:p>
    <w:p w:rsidR="00990DA8" w:rsidRPr="00CD37C2" w:rsidRDefault="00890C25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>Д</w:t>
      </w:r>
      <w:r w:rsidR="00990DA8" w:rsidRPr="00CD37C2">
        <w:t>олетаю до Луны.</w:t>
      </w:r>
      <w:r w:rsidRPr="00CD37C2">
        <w:t xml:space="preserve"> </w:t>
      </w:r>
      <w:r w:rsidR="00990DA8" w:rsidRPr="00CD37C2">
        <w:t>(</w:t>
      </w:r>
      <w:r w:rsidR="00990DA8" w:rsidRPr="00CD37C2">
        <w:rPr>
          <w:i/>
          <w:iCs/>
          <w:bdr w:val="none" w:sz="0" w:space="0" w:color="auto" w:frame="1"/>
        </w:rPr>
        <w:t>руки в стороны, покружиться</w:t>
      </w:r>
      <w:r w:rsidR="00990DA8" w:rsidRPr="00CD37C2">
        <w:t>)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>На орбите повисим,</w:t>
      </w:r>
      <w:r w:rsidR="00890C25" w:rsidRPr="00CD37C2">
        <w:t xml:space="preserve"> </w:t>
      </w:r>
      <w:r w:rsidRPr="00CD37C2">
        <w:t>(</w:t>
      </w:r>
      <w:r w:rsidRPr="00CD37C2">
        <w:rPr>
          <w:i/>
          <w:iCs/>
          <w:bdr w:val="none" w:sz="0" w:space="0" w:color="auto" w:frame="1"/>
        </w:rPr>
        <w:t>покачать руками вперед-назад</w:t>
      </w:r>
      <w:r w:rsidRPr="00CD37C2">
        <w:t>)</w:t>
      </w:r>
    </w:p>
    <w:p w:rsidR="00990DA8" w:rsidRPr="00CD37C2" w:rsidRDefault="00990DA8" w:rsidP="00CD37C2">
      <w:pPr>
        <w:pStyle w:val="a3"/>
        <w:shd w:val="clear" w:color="auto" w:fill="FFFFFF"/>
        <w:spacing w:before="0" w:beforeAutospacing="0" w:after="0" w:afterAutospacing="0" w:line="360" w:lineRule="auto"/>
      </w:pPr>
      <w:r w:rsidRPr="00CD37C2">
        <w:t>И опять домой спешим.</w:t>
      </w:r>
      <w:r w:rsidR="00890C25" w:rsidRPr="00CD37C2">
        <w:t xml:space="preserve"> </w:t>
      </w:r>
      <w:r w:rsidRPr="00CD37C2">
        <w:t>(</w:t>
      </w:r>
      <w:r w:rsidRPr="00CD37C2">
        <w:rPr>
          <w:i/>
          <w:iCs/>
          <w:bdr w:val="none" w:sz="0" w:space="0" w:color="auto" w:frame="1"/>
        </w:rPr>
        <w:t>ходьба на месте</w:t>
      </w:r>
      <w:r w:rsidRPr="00CD37C2">
        <w:t>)</w:t>
      </w:r>
    </w:p>
    <w:p w:rsidR="00990DA8" w:rsidRPr="00CD37C2" w:rsidRDefault="00990DA8" w:rsidP="00CD3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825" w:rsidRPr="00CD37C2" w:rsidRDefault="0037092F" w:rsidP="00CD3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2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0C25" w:rsidRPr="00CD37C2">
        <w:rPr>
          <w:rFonts w:ascii="Times New Roman" w:hAnsi="Times New Roman" w:cs="Times New Roman"/>
          <w:sz w:val="24"/>
          <w:szCs w:val="24"/>
        </w:rPr>
        <w:t>Ребята, а теперь давайте нарисуем</w:t>
      </w:r>
      <w:r w:rsidR="00DF0825" w:rsidRPr="00CD37C2">
        <w:rPr>
          <w:rFonts w:ascii="Times New Roman" w:hAnsi="Times New Roman" w:cs="Times New Roman"/>
          <w:sz w:val="24"/>
          <w:szCs w:val="24"/>
        </w:rPr>
        <w:t xml:space="preserve"> </w:t>
      </w:r>
      <w:r w:rsidR="00890C25" w:rsidRPr="00CD37C2">
        <w:rPr>
          <w:rFonts w:ascii="Times New Roman" w:hAnsi="Times New Roman" w:cs="Times New Roman"/>
          <w:sz w:val="24"/>
          <w:szCs w:val="24"/>
        </w:rPr>
        <w:t xml:space="preserve">фазы Луны. </w:t>
      </w:r>
    </w:p>
    <w:p w:rsidR="00990DA8" w:rsidRPr="00CD37C2" w:rsidRDefault="00990DA8" w:rsidP="00CD3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CD37C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Рефлексивно-оценочный этап</w:t>
      </w:r>
      <w:r w:rsidR="00EF714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bookmarkEnd w:id="0"/>
    <w:p w:rsidR="00990DA8" w:rsidRPr="00CD37C2" w:rsidRDefault="00990DA8" w:rsidP="00CD3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</w:t>
      </w:r>
      <w:r w:rsidR="00390674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сегодня занимались</w:t>
      </w: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90674" w:rsidRPr="00CD37C2" w:rsidRDefault="00390674" w:rsidP="00CD3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0DA8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</w:t>
      </w: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r w:rsidR="00990DA8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вам понравилось? </w:t>
      </w:r>
    </w:p>
    <w:p w:rsidR="00990DA8" w:rsidRDefault="00990DA8" w:rsidP="00CD3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</w:t>
      </w: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</w:t>
      </w: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</w:t>
      </w:r>
      <w:r w:rsidR="00890C25" w:rsidRPr="00C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получились?</w:t>
      </w:r>
    </w:p>
    <w:p w:rsidR="004F6FC1" w:rsidRPr="00AB6944" w:rsidRDefault="0037092F" w:rsidP="00AB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Организуется выставка детских</w:t>
      </w:r>
      <w:r w:rsidR="00AB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творческих </w:t>
      </w:r>
      <w:r w:rsidRPr="0037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</w:t>
      </w:r>
      <w:r w:rsidR="00AB6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 меняется Луна»</w:t>
      </w:r>
      <w:r w:rsidRPr="0037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4F6FC1" w:rsidRPr="00AB6944" w:rsidSect="003A19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F7"/>
    <w:multiLevelType w:val="hybridMultilevel"/>
    <w:tmpl w:val="30B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0362"/>
    <w:multiLevelType w:val="hybridMultilevel"/>
    <w:tmpl w:val="0A24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C5D7A"/>
    <w:multiLevelType w:val="hybridMultilevel"/>
    <w:tmpl w:val="B74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19D1"/>
    <w:multiLevelType w:val="hybridMultilevel"/>
    <w:tmpl w:val="F4E0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A52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072B4"/>
    <w:multiLevelType w:val="hybridMultilevel"/>
    <w:tmpl w:val="5E8C9EB8"/>
    <w:lvl w:ilvl="0" w:tplc="A028C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AF6"/>
    <w:rsid w:val="0037092F"/>
    <w:rsid w:val="00390674"/>
    <w:rsid w:val="00436E67"/>
    <w:rsid w:val="00440289"/>
    <w:rsid w:val="004F6FC1"/>
    <w:rsid w:val="005667F1"/>
    <w:rsid w:val="005C2AF6"/>
    <w:rsid w:val="00633A57"/>
    <w:rsid w:val="00690F49"/>
    <w:rsid w:val="006D26EB"/>
    <w:rsid w:val="0076796A"/>
    <w:rsid w:val="007E1622"/>
    <w:rsid w:val="007F1A91"/>
    <w:rsid w:val="00883101"/>
    <w:rsid w:val="00890C25"/>
    <w:rsid w:val="008A06F3"/>
    <w:rsid w:val="00990DA8"/>
    <w:rsid w:val="009E7F7A"/>
    <w:rsid w:val="00A134DE"/>
    <w:rsid w:val="00AB6944"/>
    <w:rsid w:val="00B3475C"/>
    <w:rsid w:val="00B72A3E"/>
    <w:rsid w:val="00B96348"/>
    <w:rsid w:val="00BC077C"/>
    <w:rsid w:val="00C2537C"/>
    <w:rsid w:val="00C30BB8"/>
    <w:rsid w:val="00C32CDF"/>
    <w:rsid w:val="00CD37C2"/>
    <w:rsid w:val="00D3741D"/>
    <w:rsid w:val="00DF0825"/>
    <w:rsid w:val="00E363B9"/>
    <w:rsid w:val="00E54021"/>
    <w:rsid w:val="00EF7149"/>
    <w:rsid w:val="00F41224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DA8"/>
    <w:pPr>
      <w:ind w:left="720"/>
      <w:contextualSpacing/>
    </w:pPr>
  </w:style>
  <w:style w:type="character" w:customStyle="1" w:styleId="apple-converted-space">
    <w:name w:val="apple-converted-space"/>
    <w:basedOn w:val="a0"/>
    <w:rsid w:val="00FD6187"/>
  </w:style>
  <w:style w:type="character" w:styleId="a5">
    <w:name w:val="Hyperlink"/>
    <w:basedOn w:val="a0"/>
    <w:semiHidden/>
    <w:unhideWhenUsed/>
    <w:rsid w:val="00FD61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A5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33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33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33A5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33A57"/>
    <w:pPr>
      <w:widowControl w:val="0"/>
      <w:autoSpaceDE w:val="0"/>
      <w:autoSpaceDN w:val="0"/>
      <w:spacing w:after="0" w:line="240" w:lineRule="auto"/>
      <w:ind w:left="114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3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633A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33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Sad61</cp:lastModifiedBy>
  <cp:revision>5</cp:revision>
  <dcterms:created xsi:type="dcterms:W3CDTF">2020-02-20T14:18:00Z</dcterms:created>
  <dcterms:modified xsi:type="dcterms:W3CDTF">2020-11-02T12:35:00Z</dcterms:modified>
</cp:coreProperties>
</file>